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EA" w:rsidRPr="00AD1DAD" w:rsidRDefault="008F3171" w:rsidP="00A269EA">
      <w:pPr>
        <w:pStyle w:val="Bezproreda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7B3DA42D" wp14:editId="06D041B2">
            <wp:simplePos x="0" y="0"/>
            <wp:positionH relativeFrom="column">
              <wp:posOffset>2919730</wp:posOffset>
            </wp:positionH>
            <wp:positionV relativeFrom="paragraph">
              <wp:posOffset>-203835</wp:posOffset>
            </wp:positionV>
            <wp:extent cx="3057525" cy="1257300"/>
            <wp:effectExtent l="0" t="0" r="9525" b="0"/>
            <wp:wrapNone/>
            <wp:docPr id="1" name="Picture 1" descr="C:\Users\Marija Kezele\Desktop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 Kezele\Desktop\ERASMUS+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" t="4730" r="3226" b="6082"/>
                    <a:stretch/>
                  </pic:blipFill>
                  <pic:spPr bwMode="auto">
                    <a:xfrm>
                      <a:off x="0" y="0"/>
                      <a:ext cx="3057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EA" w:rsidRPr="00AD1DAD">
        <w:rPr>
          <w:sz w:val="32"/>
          <w:szCs w:val="32"/>
        </w:rPr>
        <w:t>Srednja škola Braća Radić</w:t>
      </w:r>
      <w:r>
        <w:rPr>
          <w:sz w:val="32"/>
          <w:szCs w:val="32"/>
        </w:rPr>
        <w:t xml:space="preserve">        </w:t>
      </w:r>
    </w:p>
    <w:p w:rsidR="00A269EA" w:rsidRPr="00AD1DAD" w:rsidRDefault="00A269EA" w:rsidP="00A269EA">
      <w:pPr>
        <w:pStyle w:val="Bezproreda"/>
        <w:rPr>
          <w:sz w:val="32"/>
          <w:szCs w:val="32"/>
        </w:rPr>
      </w:pPr>
      <w:r w:rsidRPr="00AD1DAD">
        <w:rPr>
          <w:sz w:val="32"/>
          <w:szCs w:val="32"/>
        </w:rPr>
        <w:t>Kaštel Štafilić-Nehaj</w:t>
      </w:r>
    </w:p>
    <w:p w:rsidR="00A269EA" w:rsidRPr="00AD1DAD" w:rsidRDefault="00A269EA" w:rsidP="00A269EA">
      <w:pPr>
        <w:pStyle w:val="Bezproreda"/>
        <w:rPr>
          <w:sz w:val="32"/>
          <w:szCs w:val="32"/>
        </w:rPr>
      </w:pPr>
      <w:r w:rsidRPr="00AD1DAD">
        <w:rPr>
          <w:sz w:val="32"/>
          <w:szCs w:val="32"/>
        </w:rPr>
        <w:t>Put poljoprivrednika 5</w:t>
      </w:r>
    </w:p>
    <w:p w:rsidR="00A269EA" w:rsidRPr="00AD1DAD" w:rsidRDefault="00A269EA" w:rsidP="008F3171">
      <w:pPr>
        <w:tabs>
          <w:tab w:val="left" w:pos="3180"/>
          <w:tab w:val="center" w:pos="4536"/>
        </w:tabs>
        <w:rPr>
          <w:sz w:val="32"/>
          <w:szCs w:val="32"/>
        </w:rPr>
      </w:pPr>
    </w:p>
    <w:p w:rsidR="00222BA6" w:rsidRPr="00994FA9" w:rsidRDefault="00913D9C" w:rsidP="00994FA9">
      <w:pPr>
        <w:jc w:val="center"/>
        <w:rPr>
          <w:b/>
          <w:i/>
        </w:rPr>
      </w:pPr>
      <w:r w:rsidRPr="00994FA9">
        <w:rPr>
          <w:b/>
          <w:i/>
        </w:rPr>
        <w:t>Projekt</w:t>
      </w:r>
      <w:r w:rsidRPr="00994FA9">
        <w:t xml:space="preserve"> </w:t>
      </w:r>
      <w:proofErr w:type="spellStart"/>
      <w:r w:rsidR="00A269EA" w:rsidRPr="00994FA9">
        <w:rPr>
          <w:b/>
          <w:i/>
        </w:rPr>
        <w:t>Trindade</w:t>
      </w:r>
      <w:proofErr w:type="spellEnd"/>
      <w:r w:rsidR="00A269EA" w:rsidRPr="00994FA9">
        <w:rPr>
          <w:b/>
          <w:i/>
        </w:rPr>
        <w:t xml:space="preserve"> - </w:t>
      </w:r>
      <w:proofErr w:type="spellStart"/>
      <w:r w:rsidR="00A269EA" w:rsidRPr="00994FA9">
        <w:rPr>
          <w:b/>
          <w:i/>
        </w:rPr>
        <w:t>improvement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of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competences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and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skills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through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the</w:t>
      </w:r>
      <w:proofErr w:type="spellEnd"/>
      <w:r w:rsidR="00A269EA" w:rsidRPr="00994FA9">
        <w:rPr>
          <w:b/>
          <w:i/>
        </w:rPr>
        <w:t xml:space="preserve"> </w:t>
      </w:r>
      <w:proofErr w:type="spellStart"/>
      <w:r w:rsidR="00A269EA" w:rsidRPr="00994FA9">
        <w:rPr>
          <w:b/>
          <w:i/>
        </w:rPr>
        <w:t>partnership</w:t>
      </w:r>
      <w:proofErr w:type="spellEnd"/>
    </w:p>
    <w:p w:rsidR="00222BA6" w:rsidRPr="00994FA9" w:rsidRDefault="00222BA6" w:rsidP="00913D9C">
      <w:pPr>
        <w:jc w:val="both"/>
      </w:pPr>
      <w:r w:rsidRPr="00994FA9">
        <w:rPr>
          <w:u w:val="single"/>
        </w:rPr>
        <w:t>UČENICI KOJI SUDJELUJU U MOBILNOSTI SU</w:t>
      </w:r>
      <w:r w:rsidRPr="00994FA9">
        <w:t>:</w:t>
      </w:r>
    </w:p>
    <w:p w:rsidR="004812F1" w:rsidRPr="00994FA9" w:rsidRDefault="004812F1" w:rsidP="00392555">
      <w:pPr>
        <w:jc w:val="both"/>
        <w:sectPr w:rsidR="004812F1" w:rsidRPr="00994FA9" w:rsidSect="004812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12F1" w:rsidRPr="00994FA9" w:rsidRDefault="00FE1FF5" w:rsidP="00913D9C">
      <w:pPr>
        <w:pStyle w:val="Odlomakpopisa"/>
        <w:numPr>
          <w:ilvl w:val="0"/>
          <w:numId w:val="1"/>
        </w:numPr>
        <w:spacing w:line="360" w:lineRule="auto"/>
        <w:ind w:left="567" w:hanging="207"/>
        <w:jc w:val="both"/>
      </w:pPr>
      <w:r>
        <w:t xml:space="preserve">  </w:t>
      </w:r>
      <w:r w:rsidR="004812F1" w:rsidRPr="00994FA9">
        <w:t xml:space="preserve"> A</w:t>
      </w:r>
      <w:r w:rsidR="006F53C3">
        <w:t>.</w:t>
      </w:r>
      <w:r w:rsidR="004812F1" w:rsidRPr="00994FA9">
        <w:t xml:space="preserve"> K</w:t>
      </w:r>
      <w:r w:rsidR="006F53C3">
        <w:t>.</w:t>
      </w:r>
      <w:r w:rsidR="004812F1" w:rsidRPr="00994FA9">
        <w:t xml:space="preserve"> 2. A  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B</w:t>
      </w:r>
      <w:r w:rsidR="006F53C3">
        <w:t>.</w:t>
      </w:r>
      <w:r w:rsidRPr="00994FA9">
        <w:t xml:space="preserve"> T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K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E</w:t>
      </w:r>
      <w:r w:rsidR="006F53C3">
        <w:t>.</w:t>
      </w:r>
      <w:r w:rsidRPr="00994FA9">
        <w:t xml:space="preserve"> D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K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A</w:t>
      </w:r>
      <w:r w:rsidR="006F53C3">
        <w:t>.</w:t>
      </w:r>
      <w:r w:rsidRPr="00994FA9">
        <w:t xml:space="preserve"> V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G</w:t>
      </w:r>
      <w:r w:rsidR="006F53C3">
        <w:t>.</w:t>
      </w:r>
      <w:r w:rsidRPr="00994FA9">
        <w:t xml:space="preserve"> S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L</w:t>
      </w:r>
      <w:r w:rsidR="006F53C3">
        <w:t>.</w:t>
      </w:r>
      <w:r w:rsidRPr="00994FA9">
        <w:t xml:space="preserve"> P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jc w:val="both"/>
      </w:pPr>
      <w:r w:rsidRPr="00994FA9">
        <w:t>I</w:t>
      </w:r>
      <w:r w:rsidR="006F53C3">
        <w:t>.</w:t>
      </w:r>
      <w:r w:rsidRPr="00994FA9">
        <w:t xml:space="preserve"> Š</w:t>
      </w:r>
      <w:r w:rsidR="006F53C3">
        <w:t>.</w:t>
      </w:r>
      <w:r w:rsidRPr="00994FA9">
        <w:t xml:space="preserve"> 2.A</w:t>
      </w:r>
    </w:p>
    <w:p w:rsidR="004812F1" w:rsidRPr="00994FA9" w:rsidRDefault="00FE1FF5" w:rsidP="00913D9C">
      <w:pPr>
        <w:pStyle w:val="Odlomakpopisa"/>
        <w:numPr>
          <w:ilvl w:val="0"/>
          <w:numId w:val="1"/>
        </w:numPr>
        <w:spacing w:after="0" w:line="360" w:lineRule="auto"/>
        <w:ind w:left="587"/>
        <w:jc w:val="both"/>
      </w:pPr>
      <w:r>
        <w:t xml:space="preserve">   </w:t>
      </w:r>
      <w:r w:rsidR="004812F1" w:rsidRPr="00994FA9">
        <w:t>M</w:t>
      </w:r>
      <w:r w:rsidR="006F53C3">
        <w:t>.</w:t>
      </w:r>
      <w:r w:rsidR="004812F1" w:rsidRPr="00994FA9">
        <w:t xml:space="preserve"> K</w:t>
      </w:r>
      <w:r w:rsidR="006F53C3">
        <w:t>.</w:t>
      </w:r>
      <w:r w:rsidR="004812F1"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87"/>
        <w:jc w:val="both"/>
      </w:pPr>
      <w:r w:rsidRPr="00994FA9">
        <w:t>D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Š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K</w:t>
      </w:r>
      <w:r w:rsidR="006F53C3">
        <w:t>.</w:t>
      </w:r>
      <w:r w:rsidRPr="00994FA9">
        <w:t xml:space="preserve"> L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I</w:t>
      </w:r>
      <w:r w:rsidR="006F53C3">
        <w:t>.</w:t>
      </w:r>
      <w:r w:rsidRPr="00994FA9">
        <w:t xml:space="preserve"> A</w:t>
      </w:r>
      <w:r w:rsidR="006F53C3">
        <w:t>.</w:t>
      </w:r>
      <w:r w:rsidRPr="00994FA9">
        <w:t xml:space="preserve"> K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N</w:t>
      </w:r>
      <w:r w:rsidR="006F53C3">
        <w:t>.</w:t>
      </w:r>
      <w:r w:rsidRPr="00994FA9">
        <w:t xml:space="preserve"> M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L</w:t>
      </w:r>
      <w:r w:rsidR="006F53C3">
        <w:t>.</w:t>
      </w:r>
      <w:r w:rsidRPr="00994FA9">
        <w:t xml:space="preserve"> L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L</w:t>
      </w:r>
      <w:r w:rsidR="006F53C3">
        <w:t>.</w:t>
      </w:r>
      <w:r w:rsidRPr="00994FA9">
        <w:t xml:space="preserve"> K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E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M</w:t>
      </w:r>
      <w:r w:rsidR="006F53C3">
        <w:t>.</w:t>
      </w:r>
      <w:r w:rsidRPr="00994FA9">
        <w:t xml:space="preserve"> Š</w:t>
      </w:r>
      <w:r w:rsidR="006F53C3">
        <w:t>.</w:t>
      </w:r>
      <w:r w:rsidRPr="00994FA9">
        <w:t xml:space="preserve"> 3.A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K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2.A</w:t>
      </w:r>
    </w:p>
    <w:p w:rsidR="004812F1" w:rsidRPr="00994FA9" w:rsidRDefault="004812F1" w:rsidP="00913D9C">
      <w:pPr>
        <w:pStyle w:val="Odlomakpopisa"/>
        <w:numPr>
          <w:ilvl w:val="0"/>
          <w:numId w:val="1"/>
        </w:numPr>
        <w:spacing w:line="360" w:lineRule="auto"/>
        <w:ind w:left="567"/>
        <w:jc w:val="both"/>
      </w:pPr>
      <w:r w:rsidRPr="00994FA9">
        <w:t>M</w:t>
      </w:r>
      <w:r w:rsidR="006F53C3">
        <w:t>.</w:t>
      </w:r>
      <w:r w:rsidRPr="00994FA9">
        <w:t xml:space="preserve"> B</w:t>
      </w:r>
      <w:r w:rsidR="006F53C3">
        <w:t>.</w:t>
      </w:r>
      <w:r w:rsidRPr="00994FA9">
        <w:t xml:space="preserve"> 3.A</w:t>
      </w:r>
    </w:p>
    <w:p w:rsidR="004812F1" w:rsidRDefault="004812F1" w:rsidP="004812F1">
      <w:pPr>
        <w:ind w:left="567"/>
        <w:jc w:val="center"/>
        <w:sectPr w:rsidR="004812F1" w:rsidSect="004812F1">
          <w:type w:val="continuous"/>
          <w:pgSz w:w="11906" w:h="16838"/>
          <w:pgMar w:top="1417" w:right="1417" w:bottom="1417" w:left="709" w:header="708" w:footer="708" w:gutter="0"/>
          <w:cols w:num="2" w:space="708"/>
          <w:docGrid w:linePitch="360"/>
        </w:sectPr>
      </w:pPr>
    </w:p>
    <w:p w:rsidR="00222BA6" w:rsidRDefault="00222BA6" w:rsidP="008F3171">
      <w:pPr>
        <w:jc w:val="center"/>
      </w:pPr>
    </w:p>
    <w:p w:rsidR="00994FA9" w:rsidRPr="00994FA9" w:rsidRDefault="00994FA9" w:rsidP="00994FA9">
      <w:r w:rsidRPr="00994FA9">
        <w:t>UČENICI NA REZERVNOJ LISTI:</w:t>
      </w:r>
    </w:p>
    <w:p w:rsidR="00994FA9" w:rsidRPr="00994FA9" w:rsidRDefault="006F53C3" w:rsidP="00994FA9">
      <w:pPr>
        <w:pStyle w:val="Odlomakpopisa"/>
        <w:numPr>
          <w:ilvl w:val="0"/>
          <w:numId w:val="2"/>
        </w:numPr>
      </w:pPr>
      <w:r>
        <w:t>P.</w:t>
      </w:r>
      <w:r w:rsidR="00994FA9" w:rsidRPr="00994FA9">
        <w:t xml:space="preserve"> V</w:t>
      </w:r>
      <w:r>
        <w:t xml:space="preserve">. </w:t>
      </w:r>
    </w:p>
    <w:p w:rsidR="00994FA9" w:rsidRPr="00994FA9" w:rsidRDefault="00994FA9" w:rsidP="00994FA9">
      <w:pPr>
        <w:pStyle w:val="Odlomakpopisa"/>
        <w:numPr>
          <w:ilvl w:val="0"/>
          <w:numId w:val="2"/>
        </w:numPr>
      </w:pPr>
      <w:r w:rsidRPr="00994FA9">
        <w:t>M</w:t>
      </w:r>
      <w:r w:rsidR="006F53C3">
        <w:t>.</w:t>
      </w:r>
      <w:r w:rsidRPr="00994FA9">
        <w:t xml:space="preserve"> A</w:t>
      </w:r>
      <w:r w:rsidR="006F53C3">
        <w:t>.</w:t>
      </w:r>
    </w:p>
    <w:p w:rsidR="00994FA9" w:rsidRPr="00994FA9" w:rsidRDefault="00994FA9" w:rsidP="00994FA9">
      <w:pPr>
        <w:pStyle w:val="Odlomakpopisa"/>
        <w:numPr>
          <w:ilvl w:val="0"/>
          <w:numId w:val="2"/>
        </w:numPr>
      </w:pPr>
      <w:r w:rsidRPr="00994FA9">
        <w:t>L</w:t>
      </w:r>
      <w:r w:rsidR="006F53C3">
        <w:t>.</w:t>
      </w:r>
      <w:r w:rsidRPr="00994FA9">
        <w:t xml:space="preserve"> P</w:t>
      </w:r>
      <w:r w:rsidR="006F53C3">
        <w:t>.</w:t>
      </w:r>
    </w:p>
    <w:p w:rsidR="00994FA9" w:rsidRDefault="00994FA9" w:rsidP="00994FA9">
      <w:r w:rsidRPr="00994FA9">
        <w:t>UČENIK KOJI JE ODBIO SUDJELOVATI: M</w:t>
      </w:r>
      <w:r w:rsidR="006F53C3">
        <w:t>.</w:t>
      </w:r>
      <w:r w:rsidRPr="00994FA9">
        <w:t xml:space="preserve"> I</w:t>
      </w:r>
      <w:r w:rsidR="006F53C3">
        <w:t>.</w:t>
      </w:r>
    </w:p>
    <w:p w:rsidR="00994FA9" w:rsidRPr="00994FA9" w:rsidRDefault="00994FA9" w:rsidP="00994FA9">
      <w:r>
        <w:t xml:space="preserve">UČENICI KOJI NISU ZADOVOLJILI: 1. </w:t>
      </w:r>
      <w:proofErr w:type="spellStart"/>
      <w:r>
        <w:t>Lj</w:t>
      </w:r>
      <w:proofErr w:type="spellEnd"/>
      <w:r w:rsidR="006F53C3">
        <w:t>.</w:t>
      </w:r>
      <w:r>
        <w:t xml:space="preserve"> K</w:t>
      </w:r>
      <w:r w:rsidR="006F53C3">
        <w:t>.</w:t>
      </w:r>
      <w:r>
        <w:t>, 2. D</w:t>
      </w:r>
      <w:r w:rsidR="006F53C3">
        <w:t>.</w:t>
      </w:r>
      <w:r>
        <w:t xml:space="preserve"> S</w:t>
      </w:r>
      <w:r w:rsidR="006F53C3">
        <w:t>.</w:t>
      </w:r>
      <w:r>
        <w:t>, 3. I</w:t>
      </w:r>
      <w:r w:rsidR="006F53C3">
        <w:t>.</w:t>
      </w:r>
      <w:r>
        <w:t xml:space="preserve"> L</w:t>
      </w:r>
      <w:r w:rsidR="006F53C3">
        <w:t>.</w:t>
      </w:r>
      <w:r>
        <w:t>, 4. M</w:t>
      </w:r>
      <w:r w:rsidR="006F53C3">
        <w:t>.</w:t>
      </w:r>
      <w:r>
        <w:t xml:space="preserve"> T</w:t>
      </w:r>
      <w:r w:rsidR="006F53C3">
        <w:t>.</w:t>
      </w:r>
      <w:r>
        <w:t>, 5. M</w:t>
      </w:r>
      <w:r w:rsidR="006F53C3">
        <w:t>.</w:t>
      </w:r>
      <w:r>
        <w:t xml:space="preserve"> A</w:t>
      </w:r>
      <w:r w:rsidR="006F53C3">
        <w:t>.</w:t>
      </w:r>
      <w:r>
        <w:t>, 6.E</w:t>
      </w:r>
      <w:r w:rsidR="006F53C3">
        <w:t>.</w:t>
      </w:r>
      <w:r>
        <w:t xml:space="preserve"> N</w:t>
      </w:r>
      <w:r w:rsidR="006F53C3">
        <w:t>.</w:t>
      </w:r>
      <w:r>
        <w:t>, 7. D</w:t>
      </w:r>
      <w:r w:rsidR="006F53C3">
        <w:t>.</w:t>
      </w:r>
      <w:r>
        <w:t xml:space="preserve"> N</w:t>
      </w:r>
      <w:r w:rsidR="006F53C3">
        <w:t>.</w:t>
      </w:r>
      <w:r>
        <w:t>, 8. Š</w:t>
      </w:r>
      <w:r w:rsidR="006F53C3">
        <w:t>.</w:t>
      </w:r>
      <w:r>
        <w:t xml:space="preserve"> N</w:t>
      </w:r>
      <w:r w:rsidR="006F53C3">
        <w:t>.</w:t>
      </w:r>
      <w:r>
        <w:t>, 9.K</w:t>
      </w:r>
      <w:r w:rsidR="006F53C3">
        <w:t>.</w:t>
      </w:r>
      <w:r>
        <w:t xml:space="preserve"> I</w:t>
      </w:r>
      <w:r w:rsidR="006F53C3">
        <w:t>.</w:t>
      </w:r>
      <w:r>
        <w:t>, 10. O</w:t>
      </w:r>
      <w:r w:rsidR="006F53C3">
        <w:t>.</w:t>
      </w:r>
      <w:r>
        <w:t xml:space="preserve"> K</w:t>
      </w:r>
      <w:r w:rsidR="006F53C3">
        <w:t>.</w:t>
      </w:r>
      <w:r>
        <w:t>, 11. G</w:t>
      </w:r>
      <w:r w:rsidR="006F53C3">
        <w:t>.</w:t>
      </w:r>
      <w:r>
        <w:t xml:space="preserve"> K</w:t>
      </w:r>
      <w:r w:rsidR="006F53C3">
        <w:t>.</w:t>
      </w:r>
      <w:r>
        <w:t xml:space="preserve">, 12. </w:t>
      </w:r>
      <w:r w:rsidR="00FE1FF5">
        <w:t>R</w:t>
      </w:r>
      <w:r w:rsidR="006F53C3">
        <w:t>.</w:t>
      </w:r>
      <w:r w:rsidR="00FE1FF5">
        <w:t xml:space="preserve"> – S</w:t>
      </w:r>
      <w:r w:rsidR="006F53C3">
        <w:t>.</w:t>
      </w:r>
      <w:r w:rsidR="00FE1FF5">
        <w:t xml:space="preserve"> T</w:t>
      </w:r>
      <w:r w:rsidR="006F53C3">
        <w:t>.</w:t>
      </w:r>
      <w:r w:rsidR="00FE1FF5">
        <w:t>, 13. M</w:t>
      </w:r>
      <w:r w:rsidR="006F53C3">
        <w:t>.</w:t>
      </w:r>
      <w:r w:rsidR="00FE1FF5">
        <w:t xml:space="preserve"> M</w:t>
      </w:r>
      <w:r w:rsidR="006F53C3">
        <w:t>.</w:t>
      </w:r>
      <w:r w:rsidR="00FE1FF5">
        <w:t>, 14. M</w:t>
      </w:r>
      <w:r w:rsidR="006F53C3">
        <w:t>.</w:t>
      </w:r>
      <w:r w:rsidR="00FE1FF5">
        <w:t xml:space="preserve"> I</w:t>
      </w:r>
      <w:r w:rsidR="006F53C3">
        <w:t>.</w:t>
      </w:r>
      <w:r w:rsidR="00FE1FF5">
        <w:t>, 15. V</w:t>
      </w:r>
      <w:r w:rsidR="006F53C3">
        <w:t>.</w:t>
      </w:r>
      <w:r w:rsidR="00FE1FF5">
        <w:t xml:space="preserve"> K</w:t>
      </w:r>
      <w:r w:rsidR="006F53C3">
        <w:t>.</w:t>
      </w:r>
      <w:r w:rsidR="00FE1FF5">
        <w:t>, 16. K</w:t>
      </w:r>
      <w:r w:rsidR="006F53C3">
        <w:t>.</w:t>
      </w:r>
      <w:r w:rsidR="00FE1FF5">
        <w:t xml:space="preserve"> S</w:t>
      </w:r>
      <w:r w:rsidR="006F53C3">
        <w:t>.</w:t>
      </w:r>
      <w:r w:rsidR="00FE1FF5">
        <w:t>, 17. K</w:t>
      </w:r>
      <w:r w:rsidR="006F53C3">
        <w:t>.</w:t>
      </w:r>
      <w:r w:rsidR="00FE1FF5">
        <w:t xml:space="preserve"> Ž</w:t>
      </w:r>
      <w:r w:rsidR="006F53C3">
        <w:t>.</w:t>
      </w:r>
      <w:r w:rsidR="00FE1FF5">
        <w:t xml:space="preserve"> M</w:t>
      </w:r>
      <w:r w:rsidR="006F53C3">
        <w:t>.</w:t>
      </w:r>
      <w:r w:rsidR="00FE1FF5">
        <w:t>, 18. D</w:t>
      </w:r>
      <w:r w:rsidR="006F53C3">
        <w:t>.</w:t>
      </w:r>
      <w:r w:rsidR="00FE1FF5">
        <w:t xml:space="preserve"> Ana, 19. M</w:t>
      </w:r>
      <w:r w:rsidR="006F53C3">
        <w:t>.</w:t>
      </w:r>
      <w:r w:rsidR="00FE1FF5">
        <w:t xml:space="preserve"> R</w:t>
      </w:r>
      <w:r w:rsidR="006F53C3">
        <w:t>.</w:t>
      </w:r>
      <w:r w:rsidR="00FE1FF5">
        <w:t>, 20. N</w:t>
      </w:r>
      <w:r w:rsidR="006F53C3">
        <w:t>.</w:t>
      </w:r>
      <w:r w:rsidR="00FE1FF5">
        <w:t xml:space="preserve"> A</w:t>
      </w:r>
      <w:r w:rsidR="006F53C3">
        <w:t>.</w:t>
      </w:r>
    </w:p>
    <w:p w:rsidR="00994FA9" w:rsidRPr="00994FA9" w:rsidRDefault="00994FA9" w:rsidP="00994FA9">
      <w:pPr>
        <w:rPr>
          <w:sz w:val="28"/>
          <w:szCs w:val="28"/>
        </w:rPr>
      </w:pPr>
    </w:p>
    <w:p w:rsidR="00994FA9" w:rsidRDefault="00994FA9" w:rsidP="008F3171">
      <w:pPr>
        <w:jc w:val="center"/>
        <w:rPr>
          <w:sz w:val="28"/>
          <w:szCs w:val="28"/>
        </w:rPr>
      </w:pPr>
    </w:p>
    <w:p w:rsidR="00994FA9" w:rsidRDefault="00994FA9" w:rsidP="008F3171">
      <w:pPr>
        <w:jc w:val="center"/>
        <w:rPr>
          <w:sz w:val="28"/>
          <w:szCs w:val="28"/>
        </w:rPr>
      </w:pPr>
    </w:p>
    <w:p w:rsidR="00392555" w:rsidRDefault="00392555" w:rsidP="00994FA9">
      <w:pPr>
        <w:jc w:val="center"/>
        <w:rPr>
          <w:sz w:val="28"/>
          <w:szCs w:val="28"/>
        </w:rPr>
      </w:pPr>
      <w:r w:rsidRPr="00392555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100330</wp:posOffset>
            </wp:positionV>
            <wp:extent cx="3486150" cy="1314450"/>
            <wp:effectExtent l="0" t="0" r="0" b="0"/>
            <wp:wrapNone/>
            <wp:docPr id="3" name="Picture 3" descr="C:\Users\Marija Kezele\Desktop\AMP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 Kezele\Desktop\AMP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BA6" w:rsidRPr="003925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Ravnateljica: Marija </w:t>
      </w:r>
      <w:proofErr w:type="spellStart"/>
      <w:r>
        <w:rPr>
          <w:sz w:val="28"/>
          <w:szCs w:val="28"/>
        </w:rPr>
        <w:t>Kezele</w:t>
      </w:r>
      <w:proofErr w:type="spellEnd"/>
      <w:r>
        <w:rPr>
          <w:sz w:val="28"/>
          <w:szCs w:val="28"/>
        </w:rPr>
        <w:t>, prof.</w:t>
      </w:r>
    </w:p>
    <w:p w:rsidR="008F3171" w:rsidRPr="00392555" w:rsidRDefault="00392555" w:rsidP="008F3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F53C3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8F3171" w:rsidRPr="00392555" w:rsidSect="004812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511"/>
    <w:multiLevelType w:val="hybridMultilevel"/>
    <w:tmpl w:val="156E9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4651"/>
    <w:multiLevelType w:val="hybridMultilevel"/>
    <w:tmpl w:val="0DBC3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EA"/>
    <w:rsid w:val="00056809"/>
    <w:rsid w:val="00222BA6"/>
    <w:rsid w:val="00392555"/>
    <w:rsid w:val="004812F1"/>
    <w:rsid w:val="006F53C3"/>
    <w:rsid w:val="008F3171"/>
    <w:rsid w:val="00913D9C"/>
    <w:rsid w:val="00994FA9"/>
    <w:rsid w:val="00A269EA"/>
    <w:rsid w:val="00F54134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0627-CDA9-4342-A8BE-7B89EC3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69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1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Kezele</dc:creator>
  <cp:lastModifiedBy>rac2</cp:lastModifiedBy>
  <cp:revision>2</cp:revision>
  <cp:lastPrinted>2017-02-14T15:00:00Z</cp:lastPrinted>
  <dcterms:created xsi:type="dcterms:W3CDTF">2017-04-20T10:56:00Z</dcterms:created>
  <dcterms:modified xsi:type="dcterms:W3CDTF">2017-04-20T10:56:00Z</dcterms:modified>
</cp:coreProperties>
</file>